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95" w:rsidRDefault="00AA4895" w:rsidP="00AA4895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Утверждаю: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895" w:rsidRDefault="00AA4895" w:rsidP="00AA4895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Директор МОУ Ильгощинская ООШ</w:t>
      </w:r>
    </w:p>
    <w:p w:rsidR="00AA4895" w:rsidRDefault="00AA4895" w:rsidP="00AA4895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имени В.М. Фомина</w:t>
      </w:r>
    </w:p>
    <w:p w:rsidR="00AA4895" w:rsidRDefault="00AA4895" w:rsidP="00AA489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/Ю.Н. Шилин/</w:t>
      </w:r>
    </w:p>
    <w:p w:rsidR="00AA4895" w:rsidRDefault="00AA4895" w:rsidP="00AA489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895" w:rsidRDefault="00AA4895" w:rsidP="00AA489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  № 12-У     от 13.09.2018 г.</w:t>
      </w:r>
    </w:p>
    <w:p w:rsidR="002221F4" w:rsidRDefault="002221F4" w:rsidP="0022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7D2" w:rsidRPr="002221F4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221F4">
        <w:rPr>
          <w:rFonts w:ascii="Times New Roman" w:hAnsi="Times New Roman"/>
          <w:b/>
          <w:sz w:val="32"/>
          <w:szCs w:val="28"/>
        </w:rPr>
        <w:t xml:space="preserve">План работы </w:t>
      </w:r>
    </w:p>
    <w:p w:rsidR="008407D2" w:rsidRPr="002221F4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221F4">
        <w:rPr>
          <w:rFonts w:ascii="Times New Roman" w:hAnsi="Times New Roman"/>
          <w:b/>
          <w:sz w:val="32"/>
          <w:szCs w:val="28"/>
        </w:rPr>
        <w:t xml:space="preserve">по профилактике </w:t>
      </w:r>
      <w:r w:rsidR="001D0E03" w:rsidRPr="002221F4">
        <w:rPr>
          <w:rFonts w:ascii="Times New Roman" w:hAnsi="Times New Roman"/>
          <w:b/>
          <w:sz w:val="32"/>
          <w:szCs w:val="28"/>
        </w:rPr>
        <w:t xml:space="preserve">правонарушений  и </w:t>
      </w:r>
      <w:r w:rsidRPr="002221F4">
        <w:rPr>
          <w:rFonts w:ascii="Times New Roman" w:hAnsi="Times New Roman"/>
          <w:b/>
          <w:sz w:val="32"/>
          <w:szCs w:val="28"/>
        </w:rPr>
        <w:t xml:space="preserve">безнадзорности  несовершеннолетних </w:t>
      </w:r>
    </w:p>
    <w:p w:rsidR="002256FB" w:rsidRPr="002221F4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221F4">
        <w:rPr>
          <w:rFonts w:ascii="Times New Roman" w:hAnsi="Times New Roman"/>
          <w:b/>
          <w:sz w:val="32"/>
          <w:szCs w:val="28"/>
        </w:rPr>
        <w:t>на 201</w:t>
      </w:r>
      <w:r w:rsidR="002221F4" w:rsidRPr="002221F4">
        <w:rPr>
          <w:rFonts w:ascii="Times New Roman" w:hAnsi="Times New Roman"/>
          <w:b/>
          <w:sz w:val="32"/>
          <w:szCs w:val="28"/>
        </w:rPr>
        <w:t>8</w:t>
      </w:r>
      <w:r w:rsidRPr="002221F4">
        <w:rPr>
          <w:rFonts w:ascii="Times New Roman" w:hAnsi="Times New Roman"/>
          <w:b/>
          <w:sz w:val="32"/>
          <w:szCs w:val="28"/>
        </w:rPr>
        <w:t>-201</w:t>
      </w:r>
      <w:r w:rsidR="002221F4" w:rsidRPr="002221F4">
        <w:rPr>
          <w:rFonts w:ascii="Times New Roman" w:hAnsi="Times New Roman"/>
          <w:b/>
          <w:sz w:val="32"/>
          <w:szCs w:val="28"/>
        </w:rPr>
        <w:t xml:space="preserve">9 </w:t>
      </w:r>
      <w:r w:rsidRPr="002221F4">
        <w:rPr>
          <w:rFonts w:ascii="Times New Roman" w:hAnsi="Times New Roman"/>
          <w:b/>
          <w:sz w:val="32"/>
          <w:szCs w:val="28"/>
        </w:rPr>
        <w:t>уч</w:t>
      </w:r>
      <w:r w:rsidR="00674305" w:rsidRPr="002221F4">
        <w:rPr>
          <w:rFonts w:ascii="Times New Roman" w:hAnsi="Times New Roman"/>
          <w:b/>
          <w:sz w:val="32"/>
          <w:szCs w:val="28"/>
        </w:rPr>
        <w:t xml:space="preserve">ебный </w:t>
      </w:r>
      <w:r w:rsidRPr="002221F4">
        <w:rPr>
          <w:rFonts w:ascii="Times New Roman" w:hAnsi="Times New Roman"/>
          <w:b/>
          <w:sz w:val="32"/>
          <w:szCs w:val="28"/>
        </w:rPr>
        <w:t>год</w:t>
      </w:r>
      <w:r w:rsidR="001942C5" w:rsidRPr="002221F4">
        <w:rPr>
          <w:rFonts w:ascii="Times New Roman" w:hAnsi="Times New Roman"/>
          <w:b/>
          <w:sz w:val="32"/>
          <w:szCs w:val="28"/>
        </w:rPr>
        <w:t xml:space="preserve"> </w:t>
      </w:r>
    </w:p>
    <w:p w:rsidR="002221F4" w:rsidRPr="00302036" w:rsidRDefault="002221F4" w:rsidP="0022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7D2" w:rsidRPr="00302036" w:rsidRDefault="008407D2" w:rsidP="003736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2036">
        <w:rPr>
          <w:rFonts w:ascii="Times New Roman" w:hAnsi="Times New Roman"/>
          <w:b/>
          <w:sz w:val="28"/>
          <w:szCs w:val="28"/>
        </w:rPr>
        <w:t>Цель:</w:t>
      </w:r>
      <w:r w:rsidRPr="00302036">
        <w:rPr>
          <w:rFonts w:ascii="Times New Roman" w:hAnsi="Times New Roman"/>
          <w:sz w:val="28"/>
          <w:szCs w:val="28"/>
        </w:rPr>
        <w:t xml:space="preserve"> совершенствование, развитие и повышение эффективности работы по профилактике безнадзорности и правонарушений несовершеннолетних в </w:t>
      </w:r>
      <w:r w:rsidR="0037361A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Pr="00302036">
        <w:rPr>
          <w:rFonts w:ascii="Times New Roman" w:hAnsi="Times New Roman"/>
          <w:sz w:val="28"/>
          <w:szCs w:val="28"/>
        </w:rPr>
        <w:t xml:space="preserve"> района.</w:t>
      </w:r>
    </w:p>
    <w:p w:rsidR="008407D2" w:rsidRPr="00302036" w:rsidRDefault="008407D2" w:rsidP="0037361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2036">
        <w:rPr>
          <w:rFonts w:ascii="Times New Roman" w:hAnsi="Times New Roman"/>
          <w:b/>
          <w:sz w:val="28"/>
          <w:szCs w:val="28"/>
        </w:rPr>
        <w:t>Задачи:</w:t>
      </w:r>
    </w:p>
    <w:p w:rsidR="008407D2" w:rsidRPr="00302036" w:rsidRDefault="008407D2" w:rsidP="002256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036">
        <w:rPr>
          <w:rFonts w:ascii="Times New Roman" w:hAnsi="Times New Roman"/>
          <w:sz w:val="28"/>
          <w:szCs w:val="28"/>
        </w:rPr>
        <w:t>1.</w:t>
      </w:r>
      <w:r w:rsidR="00302036">
        <w:rPr>
          <w:rFonts w:ascii="Times New Roman" w:hAnsi="Times New Roman"/>
          <w:sz w:val="28"/>
          <w:szCs w:val="28"/>
        </w:rPr>
        <w:t>Вз</w:t>
      </w:r>
      <w:r w:rsidRPr="00302036">
        <w:rPr>
          <w:rFonts w:ascii="Times New Roman" w:hAnsi="Times New Roman"/>
          <w:sz w:val="28"/>
          <w:szCs w:val="28"/>
        </w:rPr>
        <w:t>аимодейств</w:t>
      </w:r>
      <w:r w:rsidR="00302036">
        <w:rPr>
          <w:rFonts w:ascii="Times New Roman" w:hAnsi="Times New Roman"/>
          <w:sz w:val="28"/>
          <w:szCs w:val="28"/>
        </w:rPr>
        <w:t xml:space="preserve">ие  </w:t>
      </w:r>
      <w:r w:rsidR="0037361A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302036">
        <w:rPr>
          <w:rFonts w:ascii="Times New Roman" w:hAnsi="Times New Roman"/>
          <w:sz w:val="28"/>
          <w:szCs w:val="28"/>
        </w:rPr>
        <w:t xml:space="preserve"> со всеми органами и учреждениями системы профилактики правонарушений и безнадзорности несовершеннолетних района.</w:t>
      </w:r>
    </w:p>
    <w:p w:rsidR="008407D2" w:rsidRPr="00302036" w:rsidRDefault="008407D2" w:rsidP="0022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036">
        <w:rPr>
          <w:rFonts w:ascii="Times New Roman" w:hAnsi="Times New Roman"/>
          <w:sz w:val="28"/>
          <w:szCs w:val="28"/>
        </w:rPr>
        <w:t xml:space="preserve">2.Создание  в образовательных </w:t>
      </w:r>
      <w:r w:rsidR="00AB11E8">
        <w:rPr>
          <w:rFonts w:ascii="Times New Roman" w:hAnsi="Times New Roman"/>
          <w:sz w:val="28"/>
          <w:szCs w:val="28"/>
        </w:rPr>
        <w:t>организациях</w:t>
      </w:r>
      <w:r w:rsidRPr="00302036">
        <w:rPr>
          <w:rFonts w:ascii="Times New Roman" w:hAnsi="Times New Roman"/>
          <w:sz w:val="28"/>
          <w:szCs w:val="28"/>
        </w:rPr>
        <w:t xml:space="preserve"> района условий для социальной, психолого-педагогической, медицинской, правовой поддержки и реабилитации детей и подростков, находящихся в социально-опасном положении.</w:t>
      </w:r>
    </w:p>
    <w:p w:rsidR="008407D2" w:rsidRPr="00302036" w:rsidRDefault="008407D2" w:rsidP="0022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036">
        <w:rPr>
          <w:rFonts w:ascii="Times New Roman" w:hAnsi="Times New Roman"/>
          <w:sz w:val="28"/>
          <w:szCs w:val="28"/>
        </w:rPr>
        <w:t>3.Снижение числа правонарушений, уровня  безнадзорности  несовершеннолетних в районе.</w:t>
      </w:r>
    </w:p>
    <w:p w:rsidR="008407D2" w:rsidRPr="00302036" w:rsidRDefault="002E34A6" w:rsidP="0022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07D2" w:rsidRPr="00302036">
        <w:rPr>
          <w:rFonts w:ascii="Times New Roman" w:hAnsi="Times New Roman"/>
          <w:sz w:val="28"/>
          <w:szCs w:val="28"/>
        </w:rPr>
        <w:t>.Продолжение работы по охвату детей «группы риска» внеклассной деятельностью и дополнительным образованием.</w:t>
      </w:r>
    </w:p>
    <w:p w:rsidR="008407D2" w:rsidRPr="00302036" w:rsidRDefault="002E34A6" w:rsidP="0022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07D2" w:rsidRPr="00302036">
        <w:rPr>
          <w:rFonts w:ascii="Times New Roman" w:hAnsi="Times New Roman"/>
          <w:sz w:val="28"/>
          <w:szCs w:val="28"/>
        </w:rPr>
        <w:t xml:space="preserve">.Организация отдыха, занятости в каникулярное время обучающихся, предрасположенных к асоциальному поведению, детей из малообеспеченных семей, опекаемых детей и пр. </w:t>
      </w:r>
    </w:p>
    <w:p w:rsidR="008407D2" w:rsidRPr="00302036" w:rsidRDefault="008407D2" w:rsidP="002256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701"/>
        <w:gridCol w:w="1276"/>
      </w:tblGrid>
      <w:tr w:rsidR="0037361A" w:rsidRPr="00302036" w:rsidTr="002C51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302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9009F4" w:rsidRDefault="0037361A" w:rsidP="00302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2C51E0" w:rsidRPr="00302036" w:rsidTr="002C51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E0" w:rsidRPr="00302036" w:rsidRDefault="002C51E0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Pr="009009F4" w:rsidRDefault="002C51E0" w:rsidP="002E2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>Оперативное профилактическое мероприятие «Школа» - выявление и профилактическая  работа с несовершеннолетними, не приступившими к занятиям в ОО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Default="002C51E0" w:rsidP="002E2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  <w:p w:rsidR="002C51E0" w:rsidRPr="009009F4" w:rsidRDefault="002C51E0" w:rsidP="002E2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009F4">
              <w:rPr>
                <w:rFonts w:ascii="Times New Roman" w:hAnsi="Times New Roman"/>
                <w:sz w:val="20"/>
                <w:szCs w:val="20"/>
              </w:rPr>
              <w:t>С 01 по  07 сентября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Pr="009009F4" w:rsidRDefault="002C51E0" w:rsidP="002E2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Шилин Ю. 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E0" w:rsidRPr="002E34A6" w:rsidRDefault="002C51E0" w:rsidP="002E2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E0" w:rsidRPr="00302036" w:rsidTr="002C51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E0" w:rsidRPr="00302036" w:rsidRDefault="002C51E0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Pr="009009F4" w:rsidRDefault="002C51E0" w:rsidP="00302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E0">
              <w:rPr>
                <w:rFonts w:ascii="Times New Roman" w:hAnsi="Times New Roman"/>
                <w:sz w:val="24"/>
                <w:szCs w:val="24"/>
              </w:rPr>
              <w:t>Книжная выставка "Детство в зоне риска"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Pr="002C51E0" w:rsidRDefault="002C51E0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51E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(Ноябрь)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Pr="002C51E0" w:rsidRDefault="002C51E0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E0">
              <w:rPr>
                <w:rFonts w:ascii="Times New Roman" w:hAnsi="Times New Roman"/>
                <w:sz w:val="24"/>
                <w:szCs w:val="24"/>
              </w:rPr>
              <w:t>Ковалёва Т. 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E0" w:rsidRPr="002E34A6" w:rsidRDefault="002C51E0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E0" w:rsidRPr="00302036" w:rsidTr="002C51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E0" w:rsidRPr="00302036" w:rsidRDefault="002C51E0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Pr="009009F4" w:rsidRDefault="002C51E0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E0">
              <w:rPr>
                <w:rFonts w:ascii="Times New Roman" w:hAnsi="Times New Roman"/>
                <w:sz w:val="24"/>
                <w:szCs w:val="24"/>
              </w:rPr>
              <w:t>Дискуссия "Что такое право, закон, мораль."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Pr="002C51E0" w:rsidRDefault="002C51E0" w:rsidP="00DC1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51E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C1A4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Pr="002C51E0" w:rsidRDefault="002C51E0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В. 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E0" w:rsidRPr="002E34A6" w:rsidRDefault="002C51E0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E0" w:rsidRPr="00302036" w:rsidTr="002C51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E0" w:rsidRPr="00302036" w:rsidRDefault="002C51E0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Pr="009009F4" w:rsidRDefault="002221F4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выявлению проявлений асоциального поведения среди подростков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Pr="002C51E0" w:rsidRDefault="00DC1A48" w:rsidP="00222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48">
              <w:rPr>
                <w:rFonts w:ascii="Times New Roman" w:hAnsi="Times New Roman"/>
                <w:sz w:val="24"/>
                <w:szCs w:val="24"/>
              </w:rPr>
              <w:t>4 четверть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21F4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0" w:rsidRPr="002C51E0" w:rsidRDefault="002221F4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Шилин Ю. 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E0" w:rsidRPr="002E34A6" w:rsidRDefault="002C51E0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7D2" w:rsidRPr="00302036" w:rsidRDefault="008407D2" w:rsidP="002256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0BF" w:rsidRDefault="00BA20BF" w:rsidP="002256FB">
      <w:pPr>
        <w:spacing w:after="0"/>
        <w:rPr>
          <w:sz w:val="28"/>
          <w:szCs w:val="28"/>
        </w:rPr>
      </w:pPr>
    </w:p>
    <w:p w:rsidR="009009F4" w:rsidRPr="00302036" w:rsidRDefault="009009F4" w:rsidP="002256FB">
      <w:pPr>
        <w:spacing w:after="0"/>
        <w:rPr>
          <w:sz w:val="28"/>
          <w:szCs w:val="28"/>
        </w:rPr>
      </w:pPr>
    </w:p>
    <w:sectPr w:rsidR="009009F4" w:rsidRPr="00302036" w:rsidSect="008638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D0A8F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D1B6F"/>
    <w:multiLevelType w:val="hybridMultilevel"/>
    <w:tmpl w:val="6BB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6749"/>
    <w:rsid w:val="00020A41"/>
    <w:rsid w:val="000F533C"/>
    <w:rsid w:val="001173CD"/>
    <w:rsid w:val="001277D9"/>
    <w:rsid w:val="001942C5"/>
    <w:rsid w:val="001A6DE2"/>
    <w:rsid w:val="001D0E03"/>
    <w:rsid w:val="002221F4"/>
    <w:rsid w:val="002256FB"/>
    <w:rsid w:val="00272BB9"/>
    <w:rsid w:val="002C51E0"/>
    <w:rsid w:val="002E34A6"/>
    <w:rsid w:val="00302036"/>
    <w:rsid w:val="0037361A"/>
    <w:rsid w:val="00431DB7"/>
    <w:rsid w:val="004E0820"/>
    <w:rsid w:val="0064481F"/>
    <w:rsid w:val="00671BDA"/>
    <w:rsid w:val="00674305"/>
    <w:rsid w:val="007526C6"/>
    <w:rsid w:val="007A6749"/>
    <w:rsid w:val="008407D2"/>
    <w:rsid w:val="008A5902"/>
    <w:rsid w:val="009009F4"/>
    <w:rsid w:val="00966DF0"/>
    <w:rsid w:val="00983B53"/>
    <w:rsid w:val="00AA4895"/>
    <w:rsid w:val="00AB11E8"/>
    <w:rsid w:val="00AD77D8"/>
    <w:rsid w:val="00BA20BF"/>
    <w:rsid w:val="00BC6388"/>
    <w:rsid w:val="00C25259"/>
    <w:rsid w:val="00C275E3"/>
    <w:rsid w:val="00C33D3F"/>
    <w:rsid w:val="00CC38E9"/>
    <w:rsid w:val="00D87C73"/>
    <w:rsid w:val="00D95BF2"/>
    <w:rsid w:val="00DC1A48"/>
    <w:rsid w:val="00DF1A84"/>
    <w:rsid w:val="00E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49"/>
    <w:pPr>
      <w:ind w:left="720"/>
      <w:contextualSpacing/>
    </w:pPr>
  </w:style>
  <w:style w:type="table" w:styleId="a4">
    <w:name w:val="Table Grid"/>
    <w:basedOn w:val="a1"/>
    <w:uiPriority w:val="59"/>
    <w:rsid w:val="0084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24</cp:revision>
  <cp:lastPrinted>2016-08-25T11:01:00Z</cp:lastPrinted>
  <dcterms:created xsi:type="dcterms:W3CDTF">2012-08-24T09:04:00Z</dcterms:created>
  <dcterms:modified xsi:type="dcterms:W3CDTF">2018-10-23T04:59:00Z</dcterms:modified>
</cp:coreProperties>
</file>